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6C" w:rsidRPr="0084447F" w:rsidRDefault="00DF0F6C" w:rsidP="00786430">
      <w:pPr>
        <w:spacing w:after="0"/>
        <w:rPr>
          <w:rFonts w:ascii="Times New Roman" w:hAnsi="Times New Roman"/>
          <w:sz w:val="28"/>
          <w:szCs w:val="28"/>
        </w:rPr>
      </w:pPr>
      <w:r w:rsidRPr="0084447F">
        <w:rPr>
          <w:rFonts w:ascii="Times New Roman" w:hAnsi="Times New Roman"/>
          <w:sz w:val="28"/>
          <w:szCs w:val="28"/>
        </w:rPr>
        <w:t>Социально – педагогический отдел</w:t>
      </w:r>
    </w:p>
    <w:p w:rsidR="00DF0F6C" w:rsidRPr="00C63BDA" w:rsidRDefault="00DF0F6C" w:rsidP="008444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447F">
        <w:rPr>
          <w:rFonts w:ascii="Times New Roman" w:hAnsi="Times New Roman"/>
          <w:sz w:val="28"/>
          <w:szCs w:val="28"/>
        </w:rPr>
        <w:t>Педагог: __</w:t>
      </w:r>
      <w:proofErr w:type="spellStart"/>
      <w:r>
        <w:rPr>
          <w:rFonts w:ascii="Times New Roman" w:hAnsi="Times New Roman"/>
          <w:sz w:val="28"/>
          <w:szCs w:val="28"/>
        </w:rPr>
        <w:t>Толмачёв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Петрович_</w:t>
      </w:r>
    </w:p>
    <w:p w:rsidR="00DF0F6C" w:rsidRDefault="00DF0F6C" w:rsidP="008444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447F">
        <w:rPr>
          <w:rFonts w:ascii="Times New Roman" w:hAnsi="Times New Roman"/>
          <w:sz w:val="28"/>
          <w:szCs w:val="28"/>
        </w:rPr>
        <w:t xml:space="preserve">Дистанционные занятия 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786430" w:rsidRPr="002733C1">
        <w:rPr>
          <w:rFonts w:ascii="Times New Roman" w:hAnsi="Times New Roman"/>
          <w:b/>
          <w:sz w:val="28"/>
          <w:szCs w:val="28"/>
          <w:u w:val="single"/>
        </w:rPr>
        <w:t>30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86430">
        <w:rPr>
          <w:rFonts w:ascii="Times New Roman" w:hAnsi="Times New Roman"/>
          <w:b/>
          <w:sz w:val="28"/>
          <w:szCs w:val="28"/>
          <w:u w:val="single"/>
        </w:rPr>
        <w:t>марта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786430">
        <w:rPr>
          <w:rFonts w:ascii="Times New Roman" w:hAnsi="Times New Roman"/>
          <w:b/>
          <w:sz w:val="28"/>
          <w:szCs w:val="28"/>
          <w:u w:val="single"/>
        </w:rPr>
        <w:t>5</w:t>
      </w:r>
      <w:r w:rsidRPr="0084447F">
        <w:rPr>
          <w:rFonts w:ascii="Times New Roman" w:hAnsi="Times New Roman"/>
          <w:b/>
          <w:sz w:val="28"/>
          <w:szCs w:val="28"/>
          <w:u w:val="single"/>
        </w:rPr>
        <w:t xml:space="preserve"> апреля 2020 года</w:t>
      </w:r>
    </w:p>
    <w:p w:rsidR="00DF0F6C" w:rsidRDefault="00DF0F6C" w:rsidP="008444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2257"/>
        <w:gridCol w:w="2403"/>
        <w:gridCol w:w="2823"/>
        <w:gridCol w:w="2610"/>
        <w:gridCol w:w="2963"/>
      </w:tblGrid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16D24">
              <w:rPr>
                <w:rFonts w:ascii="Times New Roman" w:hAnsi="Times New Roman"/>
                <w:b/>
                <w:i/>
              </w:rPr>
              <w:t>Название программы</w:t>
            </w:r>
          </w:p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57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№ группы</w:t>
            </w:r>
          </w:p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(год обучения)</w:t>
            </w:r>
          </w:p>
        </w:tc>
        <w:tc>
          <w:tcPr>
            <w:tcW w:w="240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Изучить</w:t>
            </w:r>
          </w:p>
        </w:tc>
        <w:tc>
          <w:tcPr>
            <w:tcW w:w="282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2610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Обратная связь</w:t>
            </w: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16D24">
              <w:rPr>
                <w:rFonts w:ascii="Times New Roman" w:hAnsi="Times New Roman"/>
                <w:b/>
              </w:rPr>
              <w:t>Связь с педагогом</w:t>
            </w:r>
          </w:p>
        </w:tc>
      </w:tr>
      <w:tr w:rsidR="00DF0F6C" w:rsidRPr="00D16D24" w:rsidTr="00612F22">
        <w:tc>
          <w:tcPr>
            <w:tcW w:w="2645" w:type="dxa"/>
          </w:tcPr>
          <w:p w:rsidR="00DF0F6C" w:rsidRPr="00C63BDA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</w:p>
          <w:p w:rsidR="00DF0F6C" w:rsidRPr="00C63BDA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1,2,3,4</w:t>
            </w:r>
          </w:p>
        </w:tc>
        <w:tc>
          <w:tcPr>
            <w:tcW w:w="2403" w:type="dxa"/>
          </w:tcPr>
          <w:p w:rsidR="00DF0F6C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3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 w:rsidR="002733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.20г.</w:t>
            </w:r>
          </w:p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Тактический приём</w:t>
            </w:r>
          </w:p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«Завлечение»</w:t>
            </w:r>
          </w:p>
          <w:p w:rsidR="00513797" w:rsidRDefault="00513797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(Позиция № 3)</w:t>
            </w:r>
          </w:p>
          <w:p w:rsidR="00DF0F6C" w:rsidRPr="007C19F9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F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Шах 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</w:p>
          <w:p w:rsidR="00E56B3E" w:rsidRPr="007C19F9" w:rsidRDefault="00DF0F6C" w:rsidP="00640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823" w:type="dxa"/>
          </w:tcPr>
          <w:p w:rsidR="00DF0F6C" w:rsidRPr="006D03D3" w:rsidRDefault="00DF0F6C" w:rsidP="00903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диаграмм</w:t>
            </w:r>
          </w:p>
        </w:tc>
        <w:tc>
          <w:tcPr>
            <w:tcW w:w="2610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позиций отправить используя</w:t>
            </w:r>
          </w:p>
          <w:p w:rsidR="00DF0F6C" w:rsidRPr="00F87F84" w:rsidRDefault="00DF0F6C" w:rsidP="00F87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7F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0F6C" w:rsidRPr="0054006B" w:rsidRDefault="00C87AC9" w:rsidP="00F8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tolmachev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F0F6C" w:rsidRPr="004E6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F0F6C" w:rsidRPr="00F87F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0F6C">
              <w:rPr>
                <w:rFonts w:ascii="Times New Roman" w:hAnsi="Times New Roman"/>
                <w:sz w:val="24"/>
                <w:szCs w:val="24"/>
              </w:rPr>
              <w:t xml:space="preserve">     либо </w:t>
            </w:r>
            <w:proofErr w:type="spellStart"/>
            <w:r w:rsidR="00DF0F6C">
              <w:rPr>
                <w:rFonts w:ascii="Times New Roman" w:hAnsi="Times New Roman"/>
                <w:sz w:val="24"/>
                <w:szCs w:val="24"/>
              </w:rPr>
              <w:t>мэссинджер</w:t>
            </w:r>
            <w:proofErr w:type="spellEnd"/>
            <w:r w:rsidR="00DF0F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F0F6C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DF0F6C">
              <w:rPr>
                <w:rFonts w:ascii="Times New Roman" w:hAnsi="Times New Roman"/>
                <w:sz w:val="24"/>
                <w:szCs w:val="24"/>
              </w:rPr>
              <w:t xml:space="preserve"> в алгебраической шахматной нотации</w:t>
            </w:r>
          </w:p>
        </w:tc>
        <w:tc>
          <w:tcPr>
            <w:tcW w:w="2963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28B">
              <w:rPr>
                <w:rFonts w:ascii="Times New Roman" w:hAnsi="Times New Roman"/>
                <w:sz w:val="24"/>
                <w:szCs w:val="24"/>
              </w:rPr>
              <w:t>Толмачёв</w:t>
            </w:r>
            <w:proofErr w:type="spellEnd"/>
            <w:r w:rsidRPr="0073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  <w:p w:rsidR="00DF0F6C" w:rsidRPr="0073428B" w:rsidRDefault="00DF0F6C" w:rsidP="007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тел: +79505784278</w:t>
            </w:r>
          </w:p>
        </w:tc>
      </w:tr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DF0F6C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967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.04.20г.</w:t>
            </w:r>
          </w:p>
          <w:p w:rsidR="00DF0F6C" w:rsidRDefault="00DF0F6C" w:rsidP="00D84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44C6">
              <w:rPr>
                <w:rFonts w:ascii="Times New Roman" w:hAnsi="Times New Roman"/>
                <w:sz w:val="24"/>
                <w:szCs w:val="24"/>
              </w:rPr>
              <w:t>Понятие «комбинация в шахматах»</w:t>
            </w:r>
          </w:p>
          <w:p w:rsidR="00DF0F6C" w:rsidRPr="007C19F9" w:rsidRDefault="00DF0F6C" w:rsidP="00955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120B4B" w:rsidRDefault="00DF0F6C" w:rsidP="0018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Шахмат</w:t>
            </w:r>
            <w:r w:rsidR="00120B4B">
              <w:rPr>
                <w:rFonts w:ascii="Times New Roman" w:hAnsi="Times New Roman"/>
                <w:sz w:val="24"/>
                <w:szCs w:val="24"/>
              </w:rPr>
              <w:t>ы Уроки Обучение</w:t>
            </w:r>
          </w:p>
          <w:p w:rsidR="00DF0F6C" w:rsidRPr="00EA34E4" w:rsidRDefault="00120B4B" w:rsidP="0018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26 по тактике для 3 разряда</w:t>
            </w:r>
            <w:r w:rsidR="00DF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диаграмм</w:t>
            </w:r>
          </w:p>
        </w:tc>
        <w:tc>
          <w:tcPr>
            <w:tcW w:w="2610" w:type="dxa"/>
          </w:tcPr>
          <w:p w:rsidR="00DF0F6C" w:rsidRPr="00C61BCE" w:rsidRDefault="00DF0F6C" w:rsidP="00C61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B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ой год обучения</w:t>
            </w:r>
          </w:p>
          <w:p w:rsidR="00DF0F6C" w:rsidRPr="00BB4B48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6,7</w:t>
            </w:r>
          </w:p>
        </w:tc>
        <w:tc>
          <w:tcPr>
            <w:tcW w:w="2403" w:type="dxa"/>
          </w:tcPr>
          <w:p w:rsidR="00DF0F6C" w:rsidRDefault="00077FD3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F0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DF0F6C">
              <w:rPr>
                <w:rFonts w:ascii="Times New Roman" w:hAnsi="Times New Roman"/>
                <w:sz w:val="24"/>
                <w:szCs w:val="24"/>
              </w:rPr>
              <w:t>.20г.</w:t>
            </w:r>
          </w:p>
          <w:p w:rsidR="00DF0F6C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Дебют: «</w:t>
            </w:r>
            <w:r w:rsidR="00077FD3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spellStart"/>
            <w:r w:rsidR="00077FD3">
              <w:rPr>
                <w:rFonts w:ascii="Times New Roman" w:hAnsi="Times New Roman"/>
                <w:sz w:val="24"/>
                <w:szCs w:val="24"/>
              </w:rPr>
              <w:t>Филидора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0F6C" w:rsidRDefault="00DF0F6C" w:rsidP="0027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444D11" w:rsidRPr="007C19F9" w:rsidRDefault="00444D11" w:rsidP="0027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Уроки Обучение</w:t>
            </w:r>
          </w:p>
          <w:p w:rsidR="00DF0F6C" w:rsidRDefault="00444D11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Типичные ловушки в защите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Филидора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F0F6C" w:rsidRPr="00301C4A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F6C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DF0F6C" w:rsidRDefault="00DF0F6C" w:rsidP="00EA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DF0F6C" w:rsidRPr="00BB4B48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F0F6C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67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.04.20г.</w:t>
            </w:r>
          </w:p>
          <w:p w:rsidR="00DF0F6C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партия</w:t>
            </w:r>
          </w:p>
          <w:p w:rsidR="00DF0F6C" w:rsidRPr="00301C4A" w:rsidRDefault="00DF0F6C" w:rsidP="00301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F6C" w:rsidRPr="007C19F9" w:rsidRDefault="00DF0F6C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DF0F6C" w:rsidRDefault="0013396A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Карлсен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Каруана</w:t>
            </w:r>
            <w:proofErr w:type="spellEnd"/>
            <w:r w:rsidR="00DF0F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96A" w:rsidRDefault="0013396A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Партии Защита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Филидора</w:t>
            </w:r>
            <w:proofErr w:type="spellEnd"/>
          </w:p>
          <w:p w:rsidR="00DF0F6C" w:rsidRPr="00270CE0" w:rsidRDefault="00DF0F6C" w:rsidP="00301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Шахматы</w:t>
            </w:r>
            <w:r w:rsidR="0013396A">
              <w:rPr>
                <w:rFonts w:ascii="Times New Roman" w:hAnsi="Times New Roman"/>
                <w:sz w:val="24"/>
                <w:szCs w:val="24"/>
              </w:rPr>
              <w:t xml:space="preserve"> Уроки     Обучение</w:t>
            </w:r>
          </w:p>
          <w:p w:rsidR="00DF0F6C" w:rsidRPr="00301C4A" w:rsidRDefault="00DF0F6C" w:rsidP="00EA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DF0F6C" w:rsidRDefault="00DF0F6C" w:rsidP="00EA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BDA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2257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 обучения</w:t>
            </w:r>
          </w:p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 5</w:t>
            </w:r>
          </w:p>
        </w:tc>
        <w:tc>
          <w:tcPr>
            <w:tcW w:w="2403" w:type="dxa"/>
          </w:tcPr>
          <w:p w:rsidR="00DF0F6C" w:rsidRDefault="007D2672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F0F6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0F6C">
              <w:rPr>
                <w:rFonts w:ascii="Times New Roman" w:hAnsi="Times New Roman"/>
                <w:sz w:val="24"/>
                <w:szCs w:val="24"/>
              </w:rPr>
              <w:t>.20г.</w:t>
            </w:r>
          </w:p>
          <w:p w:rsidR="006758A9" w:rsidRDefault="006758A9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="00F30E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0F6C" w:rsidRDefault="00F30EF8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F0F6C">
              <w:rPr>
                <w:rFonts w:ascii="Times New Roman" w:hAnsi="Times New Roman"/>
                <w:sz w:val="24"/>
                <w:szCs w:val="24"/>
              </w:rPr>
              <w:t>Дебют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20753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A2075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20753">
              <w:rPr>
                <w:rFonts w:ascii="Times New Roman" w:hAnsi="Times New Roman"/>
                <w:sz w:val="24"/>
                <w:szCs w:val="24"/>
              </w:rPr>
              <w:t>на примере «Лондонская система»</w:t>
            </w:r>
          </w:p>
          <w:p w:rsidR="00DF0F6C" w:rsidRPr="007C19F9" w:rsidRDefault="00DF0F6C" w:rsidP="009E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DF0F6C" w:rsidRDefault="00A20753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по Лондонской системе</w:t>
            </w:r>
          </w:p>
          <w:p w:rsidR="00A20753" w:rsidRDefault="00A20753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Гриценко</w:t>
            </w:r>
          </w:p>
        </w:tc>
        <w:tc>
          <w:tcPr>
            <w:tcW w:w="2823" w:type="dxa"/>
          </w:tcPr>
          <w:p w:rsidR="00DF0F6C" w:rsidRDefault="00DF0F6C" w:rsidP="0068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предложенные позиции с изучаемой партии</w:t>
            </w:r>
          </w:p>
        </w:tc>
        <w:tc>
          <w:tcPr>
            <w:tcW w:w="2610" w:type="dxa"/>
          </w:tcPr>
          <w:p w:rsidR="00DF0F6C" w:rsidRDefault="00DF0F6C" w:rsidP="00EA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F6C" w:rsidRPr="00D16D24" w:rsidTr="00612F22">
        <w:tc>
          <w:tcPr>
            <w:tcW w:w="2645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DF0F6C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F0F6C" w:rsidRDefault="00DF0F6C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26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.04.20г.</w:t>
            </w:r>
          </w:p>
          <w:p w:rsidR="00DF0F6C" w:rsidRDefault="00DF0F6C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 w:rsidR="003122BF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</w:t>
            </w:r>
            <w:r w:rsidR="003122B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122BF" w:rsidRDefault="003122BF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  <w:r w:rsidR="0013599E">
              <w:rPr>
                <w:rFonts w:ascii="Times New Roman" w:hAnsi="Times New Roman"/>
                <w:sz w:val="24"/>
                <w:szCs w:val="24"/>
              </w:rPr>
              <w:t>плат</w:t>
            </w:r>
            <w:r w:rsidR="003C711D">
              <w:rPr>
                <w:rFonts w:ascii="Times New Roman" w:hAnsi="Times New Roman"/>
                <w:sz w:val="24"/>
                <w:szCs w:val="24"/>
              </w:rPr>
              <w:t>форме</w:t>
            </w:r>
          </w:p>
          <w:p w:rsidR="003C711D" w:rsidRPr="003C711D" w:rsidRDefault="003C711D" w:rsidP="00681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Lichess.org</w:t>
            </w:r>
          </w:p>
          <w:p w:rsidR="00DF0F6C" w:rsidRPr="004C15F8" w:rsidRDefault="00DF0F6C" w:rsidP="00312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DF0F6C" w:rsidRPr="00CD4CEA" w:rsidRDefault="00CD4CEA" w:rsidP="00681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игра</w:t>
            </w:r>
            <w:bookmarkStart w:id="0" w:name="_GoBack"/>
            <w:bookmarkEnd w:id="0"/>
          </w:p>
        </w:tc>
        <w:tc>
          <w:tcPr>
            <w:tcW w:w="2610" w:type="dxa"/>
          </w:tcPr>
          <w:p w:rsidR="00DF0F6C" w:rsidRDefault="00DF0F6C" w:rsidP="00EA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F0F6C" w:rsidRPr="00D16D24" w:rsidRDefault="00DF0F6C" w:rsidP="00D16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F6C" w:rsidRPr="0084447F" w:rsidRDefault="00DF0F6C" w:rsidP="0084447F">
      <w:pPr>
        <w:spacing w:after="0"/>
        <w:rPr>
          <w:rFonts w:ascii="Times New Roman" w:hAnsi="Times New Roman"/>
          <w:sz w:val="28"/>
          <w:szCs w:val="28"/>
        </w:rPr>
      </w:pPr>
    </w:p>
    <w:sectPr w:rsidR="00DF0F6C" w:rsidRPr="0084447F" w:rsidSect="0084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447F"/>
    <w:rsid w:val="00077FD3"/>
    <w:rsid w:val="00120B4B"/>
    <w:rsid w:val="0013396A"/>
    <w:rsid w:val="0013599E"/>
    <w:rsid w:val="00184247"/>
    <w:rsid w:val="001B12C4"/>
    <w:rsid w:val="001E6E82"/>
    <w:rsid w:val="00270CE0"/>
    <w:rsid w:val="002733C1"/>
    <w:rsid w:val="003005E0"/>
    <w:rsid w:val="00301C4A"/>
    <w:rsid w:val="003122BF"/>
    <w:rsid w:val="00346CA1"/>
    <w:rsid w:val="00381A01"/>
    <w:rsid w:val="003C711D"/>
    <w:rsid w:val="00420A7D"/>
    <w:rsid w:val="00444D11"/>
    <w:rsid w:val="004C15F8"/>
    <w:rsid w:val="004E6D5E"/>
    <w:rsid w:val="00513797"/>
    <w:rsid w:val="0054006B"/>
    <w:rsid w:val="0057723C"/>
    <w:rsid w:val="005B660E"/>
    <w:rsid w:val="005F08F2"/>
    <w:rsid w:val="00605D65"/>
    <w:rsid w:val="00612F22"/>
    <w:rsid w:val="00626709"/>
    <w:rsid w:val="006405AD"/>
    <w:rsid w:val="00641853"/>
    <w:rsid w:val="006758A9"/>
    <w:rsid w:val="00681658"/>
    <w:rsid w:val="00694B94"/>
    <w:rsid w:val="006D03D3"/>
    <w:rsid w:val="006D5085"/>
    <w:rsid w:val="007134F9"/>
    <w:rsid w:val="0073428B"/>
    <w:rsid w:val="00770829"/>
    <w:rsid w:val="00786430"/>
    <w:rsid w:val="007C19F9"/>
    <w:rsid w:val="007D2672"/>
    <w:rsid w:val="0084447F"/>
    <w:rsid w:val="008A29FA"/>
    <w:rsid w:val="0090383B"/>
    <w:rsid w:val="00955E9E"/>
    <w:rsid w:val="009E12D1"/>
    <w:rsid w:val="00A01E64"/>
    <w:rsid w:val="00A056CD"/>
    <w:rsid w:val="00A20753"/>
    <w:rsid w:val="00A74260"/>
    <w:rsid w:val="00B44DED"/>
    <w:rsid w:val="00B84848"/>
    <w:rsid w:val="00BB4B48"/>
    <w:rsid w:val="00C044A3"/>
    <w:rsid w:val="00C61BCE"/>
    <w:rsid w:val="00C63BDA"/>
    <w:rsid w:val="00C87AC9"/>
    <w:rsid w:val="00CA6E8B"/>
    <w:rsid w:val="00CD4CEA"/>
    <w:rsid w:val="00D16D24"/>
    <w:rsid w:val="00D844C6"/>
    <w:rsid w:val="00DC6C86"/>
    <w:rsid w:val="00DF0F6C"/>
    <w:rsid w:val="00E56B3E"/>
    <w:rsid w:val="00E8408A"/>
    <w:rsid w:val="00E967D5"/>
    <w:rsid w:val="00EA34E4"/>
    <w:rsid w:val="00F30EF8"/>
    <w:rsid w:val="00F530D5"/>
    <w:rsid w:val="00F87F84"/>
    <w:rsid w:val="00FB220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A4E15"/>
  <w15:docId w15:val="{51BD4130-83BA-4701-98AC-B7ED98F2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C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87F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_i_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180817</dc:creator>
  <cp:keywords/>
  <dc:description/>
  <cp:lastModifiedBy>1353192</cp:lastModifiedBy>
  <cp:revision>43</cp:revision>
  <dcterms:created xsi:type="dcterms:W3CDTF">2020-04-09T05:55:00Z</dcterms:created>
  <dcterms:modified xsi:type="dcterms:W3CDTF">2020-04-15T06:05:00Z</dcterms:modified>
</cp:coreProperties>
</file>